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6ED" w:rsidRDefault="005B2C9A">
      <w:r>
        <w:t xml:space="preserve">BEND TRAP </w:t>
      </w:r>
      <w:proofErr w:type="gramStart"/>
      <w:r>
        <w:t>CLUB  -</w:t>
      </w:r>
      <w:proofErr w:type="gramEnd"/>
      <w:r>
        <w:t xml:space="preserve">  BOARD OF DIRECTORS MEETING –APRIL 2018</w:t>
      </w:r>
    </w:p>
    <w:p w:rsidR="005B2C9A" w:rsidRDefault="005B2C9A"/>
    <w:p w:rsidR="005B2C9A" w:rsidRDefault="005B2C9A">
      <w:r>
        <w:t>April 8, 2018</w:t>
      </w:r>
    </w:p>
    <w:p w:rsidR="005B2C9A" w:rsidRDefault="005B2C9A"/>
    <w:p w:rsidR="005B2C9A" w:rsidRDefault="005B2C9A">
      <w:r>
        <w:t>Gregg Winebarger brought the meeting to order at 1:30</w:t>
      </w:r>
    </w:p>
    <w:p w:rsidR="005B2C9A" w:rsidRDefault="005B2C9A">
      <w:r>
        <w:t xml:space="preserve">Directors present:   Winebarger, Reed, Stenberg, Coates, </w:t>
      </w:r>
      <w:proofErr w:type="spellStart"/>
      <w:r>
        <w:t>Capucci</w:t>
      </w:r>
      <w:proofErr w:type="spellEnd"/>
      <w:r>
        <w:t xml:space="preserve">, </w:t>
      </w:r>
      <w:proofErr w:type="spellStart"/>
      <w:r>
        <w:t>Helgerson</w:t>
      </w:r>
      <w:proofErr w:type="spellEnd"/>
      <w:r>
        <w:t xml:space="preserve">, Ashcraft, Storm, Brooks, </w:t>
      </w:r>
      <w:proofErr w:type="gramStart"/>
      <w:r>
        <w:t>Lundquist</w:t>
      </w:r>
      <w:proofErr w:type="gramEnd"/>
      <w:r>
        <w:t xml:space="preserve">.     Absent; Martin, </w:t>
      </w:r>
      <w:proofErr w:type="spellStart"/>
      <w:r>
        <w:t>Ontjes</w:t>
      </w:r>
      <w:proofErr w:type="spellEnd"/>
      <w:r>
        <w:t>, Jones.</w:t>
      </w:r>
    </w:p>
    <w:p w:rsidR="005B2C9A" w:rsidRDefault="005B2C9A">
      <w:proofErr w:type="gramStart"/>
      <w:r>
        <w:t>Approval  of</w:t>
      </w:r>
      <w:proofErr w:type="gramEnd"/>
      <w:r>
        <w:t xml:space="preserve"> March 2018 Board Meeting. Motion to approve by Coates / Second by Brooks. –Approved</w:t>
      </w:r>
    </w:p>
    <w:p w:rsidR="005B2C9A" w:rsidRDefault="005B2C9A">
      <w:r>
        <w:t>Treasurer’s Report by Bob Coates:</w:t>
      </w:r>
    </w:p>
    <w:p w:rsidR="005B2C9A" w:rsidRDefault="005B2C9A">
      <w:r>
        <w:t xml:space="preserve">    Cost of clay targets went up 15% on our last order in March.</w:t>
      </w:r>
      <w:r w:rsidR="00F34917">
        <w:t xml:space="preserve">  After a short discussion, it was decided to not change any cost in shooti</w:t>
      </w:r>
      <w:r w:rsidR="00E10915">
        <w:t xml:space="preserve">ng or membership at this time; </w:t>
      </w:r>
      <w:r w:rsidR="00F34917">
        <w:t>although we will need to look into this the next time we order clay targets.</w:t>
      </w:r>
    </w:p>
    <w:p w:rsidR="00F34917" w:rsidRDefault="00F34917">
      <w:r>
        <w:t xml:space="preserve">    There </w:t>
      </w:r>
      <w:proofErr w:type="gramStart"/>
      <w:r>
        <w:t>were  11,000</w:t>
      </w:r>
      <w:proofErr w:type="gramEnd"/>
      <w:r>
        <w:t xml:space="preserve"> targets thrown on the trap fields and 8,200 targets thrown on the Skeet/5 Stand.</w:t>
      </w:r>
    </w:p>
    <w:p w:rsidR="00F34917" w:rsidRDefault="00F34917">
      <w:r>
        <w:t>Dwain Storm is working on getting costs and a time table for repairing the concrete on the practice field; and will give us an answer at the next meeting.</w:t>
      </w:r>
    </w:p>
    <w:p w:rsidR="00F34917" w:rsidRDefault="00F34917">
      <w:r>
        <w:t xml:space="preserve"> Dwain Storm and Del </w:t>
      </w:r>
      <w:proofErr w:type="spellStart"/>
      <w:r>
        <w:t>Jeske</w:t>
      </w:r>
      <w:proofErr w:type="spellEnd"/>
      <w:r>
        <w:t xml:space="preserve"> are organizing a “Potluck Shoot” to be held on May 26. This will be a fun shoot like in the “ole” days. We look forward to it.</w:t>
      </w:r>
    </w:p>
    <w:p w:rsidR="00F34917" w:rsidRDefault="00F34917">
      <w:r>
        <w:t>We had a group from Facebook</w:t>
      </w:r>
      <w:r w:rsidR="00721323">
        <w:t xml:space="preserve"> out for some fun shooting last week.  They really have a good time. The club has been very active with the High School shooting team coming </w:t>
      </w:r>
      <w:r w:rsidR="00E10915">
        <w:t>out on Sundays. We need to THANK</w:t>
      </w:r>
      <w:r w:rsidR="00721323">
        <w:t xml:space="preserve"> our sponsor members</w:t>
      </w:r>
      <w:r w:rsidR="00E10915">
        <w:t>,</w:t>
      </w:r>
      <w:bookmarkStart w:id="0" w:name="_GoBack"/>
      <w:bookmarkEnd w:id="0"/>
      <w:r w:rsidR="00721323">
        <w:t xml:space="preserve"> for it is their Sponsor Membership that pays for the youth to have free shooting.</w:t>
      </w:r>
    </w:p>
    <w:p w:rsidR="00721323" w:rsidRDefault="00721323">
      <w:r>
        <w:t xml:space="preserve">Bob Reed brought </w:t>
      </w:r>
      <w:r w:rsidR="00E46751">
        <w:t xml:space="preserve">up the </w:t>
      </w:r>
      <w:r>
        <w:t xml:space="preserve">ODFW grant process we have talked about in the past to put in a FITASC / </w:t>
      </w:r>
      <w:proofErr w:type="spellStart"/>
      <w:r>
        <w:t>Compak</w:t>
      </w:r>
      <w:proofErr w:type="spellEnd"/>
      <w:r>
        <w:t xml:space="preserve"> Sporting Clays. The total cost of the Grant would be $23,156, of which the ODFW would pick up the majority of the </w:t>
      </w:r>
      <w:proofErr w:type="gramStart"/>
      <w:r>
        <w:t>cost(</w:t>
      </w:r>
      <w:proofErr w:type="gramEnd"/>
      <w:r>
        <w:t>70%---$16,209) and the Bend Trap Club’s portion would be 30%  or $6937. The BTC can use “in kind” donations, labor, and our equipment to offset this c</w:t>
      </w:r>
      <w:r w:rsidR="00E46751">
        <w:t>ost. Reed figured that “in kind” donations would amount to $3532, which would make the out of pocket money from the BTC to $3395 which was set aside last year for this development. At this time we have $12,587 in the Development Account.  We already have some possible cost savings that could bring the BTC cash outlay down.  It was the consensus of the entire board to apply for the ODFW Grant. We have the money in the Dev. Acct. to do this and is small amount to pay out for another Shooting Venue to get more members and throw more clays birds</w:t>
      </w:r>
      <w:r w:rsidR="00113C78">
        <w:t>.</w:t>
      </w:r>
    </w:p>
    <w:p w:rsidR="00113C78" w:rsidRDefault="00113C78">
      <w:r>
        <w:t>Bob Coates is taking over the Sponsor Membership and is going to write up what the benefits and importance it is to be a Sponsor Member.  We need more Sponsor Members to help pay for the “free” youth shooting. If anyone knows of a possible Sponsor, Bob will have some good info WE can hand out or have Bob talk with them in the near future.</w:t>
      </w:r>
    </w:p>
    <w:p w:rsidR="00113C78" w:rsidRDefault="00113C78">
      <w:r>
        <w:lastRenderedPageBreak/>
        <w:t>Gregg also brought up that we have no one to run the kitchen for the June PITA Shoot. Do you know of a group or …</w:t>
      </w:r>
      <w:proofErr w:type="gramStart"/>
      <w:r>
        <w:t>…</w:t>
      </w:r>
      <w:proofErr w:type="gramEnd"/>
    </w:p>
    <w:p w:rsidR="00E10915" w:rsidRDefault="00E10915">
      <w:r>
        <w:t>Next Board Meeting will be May 8 at 1:30</w:t>
      </w:r>
    </w:p>
    <w:p w:rsidR="00113C78" w:rsidRDefault="00E10915">
      <w:r>
        <w:t>Mo</w:t>
      </w:r>
      <w:r w:rsidR="00113C78">
        <w:t>tion was made to adjourn by Lundquist and second by Storm at 2:45</w:t>
      </w:r>
    </w:p>
    <w:p w:rsidR="00F34917" w:rsidRDefault="00F34917"/>
    <w:p w:rsidR="00F34917" w:rsidRDefault="00F34917"/>
    <w:p w:rsidR="00F34917" w:rsidRDefault="00F34917"/>
    <w:sectPr w:rsidR="00F3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9A"/>
    <w:rsid w:val="00015B7F"/>
    <w:rsid w:val="00024B33"/>
    <w:rsid w:val="000630F4"/>
    <w:rsid w:val="0009492E"/>
    <w:rsid w:val="00094EAD"/>
    <w:rsid w:val="000B1742"/>
    <w:rsid w:val="000E56A7"/>
    <w:rsid w:val="000F254B"/>
    <w:rsid w:val="0010272E"/>
    <w:rsid w:val="00103F44"/>
    <w:rsid w:val="0010610C"/>
    <w:rsid w:val="00113C78"/>
    <w:rsid w:val="00157CBA"/>
    <w:rsid w:val="00166471"/>
    <w:rsid w:val="00180EEA"/>
    <w:rsid w:val="0018678B"/>
    <w:rsid w:val="00194EF6"/>
    <w:rsid w:val="001E4040"/>
    <w:rsid w:val="00211492"/>
    <w:rsid w:val="002436ED"/>
    <w:rsid w:val="00243B30"/>
    <w:rsid w:val="00244EA2"/>
    <w:rsid w:val="00272674"/>
    <w:rsid w:val="00282001"/>
    <w:rsid w:val="002A1E05"/>
    <w:rsid w:val="002B2131"/>
    <w:rsid w:val="00317FF8"/>
    <w:rsid w:val="0034441A"/>
    <w:rsid w:val="003D106F"/>
    <w:rsid w:val="003D38EA"/>
    <w:rsid w:val="003D6453"/>
    <w:rsid w:val="003F00BC"/>
    <w:rsid w:val="003F72DE"/>
    <w:rsid w:val="00401BF3"/>
    <w:rsid w:val="00402B77"/>
    <w:rsid w:val="00410BD4"/>
    <w:rsid w:val="004218D0"/>
    <w:rsid w:val="00431EC3"/>
    <w:rsid w:val="004960A7"/>
    <w:rsid w:val="004A57E1"/>
    <w:rsid w:val="004C3CD7"/>
    <w:rsid w:val="004D53A3"/>
    <w:rsid w:val="004D6C88"/>
    <w:rsid w:val="004F6AA1"/>
    <w:rsid w:val="0053608C"/>
    <w:rsid w:val="00564AE1"/>
    <w:rsid w:val="005956C3"/>
    <w:rsid w:val="005B2C9A"/>
    <w:rsid w:val="005C114A"/>
    <w:rsid w:val="005D3A3B"/>
    <w:rsid w:val="005F16BD"/>
    <w:rsid w:val="0063773B"/>
    <w:rsid w:val="006836F5"/>
    <w:rsid w:val="006A3734"/>
    <w:rsid w:val="006A440F"/>
    <w:rsid w:val="006B24A7"/>
    <w:rsid w:val="006C1B10"/>
    <w:rsid w:val="006D4374"/>
    <w:rsid w:val="006E137B"/>
    <w:rsid w:val="00700AE2"/>
    <w:rsid w:val="007129F3"/>
    <w:rsid w:val="00721323"/>
    <w:rsid w:val="0072169B"/>
    <w:rsid w:val="00732C59"/>
    <w:rsid w:val="007607A9"/>
    <w:rsid w:val="007669C3"/>
    <w:rsid w:val="007676A1"/>
    <w:rsid w:val="007829DB"/>
    <w:rsid w:val="00784DC2"/>
    <w:rsid w:val="00796EB7"/>
    <w:rsid w:val="007B685B"/>
    <w:rsid w:val="007E1765"/>
    <w:rsid w:val="008467B9"/>
    <w:rsid w:val="008809DA"/>
    <w:rsid w:val="008A0AC6"/>
    <w:rsid w:val="008C7881"/>
    <w:rsid w:val="008F07B1"/>
    <w:rsid w:val="00921799"/>
    <w:rsid w:val="00927A35"/>
    <w:rsid w:val="00973B47"/>
    <w:rsid w:val="009D4BF1"/>
    <w:rsid w:val="009E304F"/>
    <w:rsid w:val="009E3CF3"/>
    <w:rsid w:val="00A07401"/>
    <w:rsid w:val="00A31461"/>
    <w:rsid w:val="00A63691"/>
    <w:rsid w:val="00A7188A"/>
    <w:rsid w:val="00A8287D"/>
    <w:rsid w:val="00A92010"/>
    <w:rsid w:val="00AC7BE6"/>
    <w:rsid w:val="00AD4B2C"/>
    <w:rsid w:val="00AE2B00"/>
    <w:rsid w:val="00AE7274"/>
    <w:rsid w:val="00B07E27"/>
    <w:rsid w:val="00B6559C"/>
    <w:rsid w:val="00B72C27"/>
    <w:rsid w:val="00B73F5E"/>
    <w:rsid w:val="00BB0DA3"/>
    <w:rsid w:val="00BB510C"/>
    <w:rsid w:val="00BD1F85"/>
    <w:rsid w:val="00BF1E8F"/>
    <w:rsid w:val="00C13D95"/>
    <w:rsid w:val="00C210D6"/>
    <w:rsid w:val="00C26A05"/>
    <w:rsid w:val="00C73FCA"/>
    <w:rsid w:val="00C763E8"/>
    <w:rsid w:val="00CA56DF"/>
    <w:rsid w:val="00CD4DD5"/>
    <w:rsid w:val="00CE1119"/>
    <w:rsid w:val="00D47F44"/>
    <w:rsid w:val="00DA23F4"/>
    <w:rsid w:val="00DC7CEE"/>
    <w:rsid w:val="00DD729B"/>
    <w:rsid w:val="00E10915"/>
    <w:rsid w:val="00E1671C"/>
    <w:rsid w:val="00E2128B"/>
    <w:rsid w:val="00E46751"/>
    <w:rsid w:val="00E540CF"/>
    <w:rsid w:val="00E74D94"/>
    <w:rsid w:val="00E842A3"/>
    <w:rsid w:val="00E9414F"/>
    <w:rsid w:val="00EC049B"/>
    <w:rsid w:val="00EC7300"/>
    <w:rsid w:val="00EE7819"/>
    <w:rsid w:val="00F32373"/>
    <w:rsid w:val="00F34917"/>
    <w:rsid w:val="00F461E7"/>
    <w:rsid w:val="00F53DE6"/>
    <w:rsid w:val="00F71A9A"/>
    <w:rsid w:val="00F77EC5"/>
    <w:rsid w:val="00FA164F"/>
    <w:rsid w:val="00FC08CF"/>
    <w:rsid w:val="00FC33A4"/>
    <w:rsid w:val="00FD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447E2-F9DE-41AF-A851-74A0D54E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Reed</dc:creator>
  <cp:keywords/>
  <dc:description/>
  <cp:lastModifiedBy>Robert Reed</cp:lastModifiedBy>
  <cp:revision>2</cp:revision>
  <dcterms:created xsi:type="dcterms:W3CDTF">2018-04-10T00:18:00Z</dcterms:created>
  <dcterms:modified xsi:type="dcterms:W3CDTF">2018-04-10T00:18:00Z</dcterms:modified>
</cp:coreProperties>
</file>